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vAlign w:val="center"/>
          </w:tcPr>
          <w:p w14:paraId="575B7D3B" w14:textId="5DE2F59B" w:rsidR="00A53269" w:rsidRPr="00E168EB" w:rsidRDefault="00A53269" w:rsidP="00D15B16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5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2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2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2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20D963F" w14:textId="377B9144" w:rsidR="006475BE" w:rsidRDefault="006475BE"/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500"/>
        <w:gridCol w:w="1134"/>
        <w:gridCol w:w="1405"/>
      </w:tblGrid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EF49F4" w14:textId="4DFBDB01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3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3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2D76CEC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0A4B40A8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Arbeitsentgelt über das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Pr="00E168EB">
              <w:rPr>
                <w:rFonts w:ascii="Verdana" w:hAnsi="Verdana"/>
                <w:sz w:val="16"/>
                <w:szCs w:val="16"/>
              </w:rPr>
              <w:t>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2FE4F072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3914898C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 xml:space="preserve">Wäre der Urlaub im Anschluss an das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Pr="000209A4">
              <w:rPr>
                <w:rFonts w:ascii="Verdana" w:hAnsi="Verdana"/>
                <w:sz w:val="16"/>
                <w:szCs w:val="16"/>
              </w:rPr>
              <w:t>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6576089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Arbeits</w:t>
            </w:r>
            <w:r w:rsidR="00D15B16">
              <w:rPr>
                <w:rFonts w:ascii="Verdana" w:hAnsi="Verdana"/>
                <w:sz w:val="16"/>
                <w:szCs w:val="16"/>
              </w:rPr>
              <w:t>- / Beschäftigungs</w:t>
            </w:r>
            <w:r w:rsidR="00D15B16" w:rsidRPr="00E168EB">
              <w:rPr>
                <w:rFonts w:ascii="Verdana" w:hAnsi="Verdana"/>
                <w:sz w:val="16"/>
                <w:szCs w:val="16"/>
              </w:rPr>
              <w:t>verhältnis</w:t>
            </w:r>
            <w:r w:rsidR="00D15B16">
              <w:rPr>
                <w:rFonts w:ascii="Verdana" w:hAnsi="Verdana"/>
                <w:sz w:val="16"/>
                <w:szCs w:val="16"/>
              </w:rPr>
              <w:t>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A135E4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 xml:space="preserve">Befristung / Angaben bei befristeten </w:t>
            </w:r>
            <w:r w:rsidR="00615D68" w:rsidRPr="00615D68">
              <w:rPr>
                <w:rFonts w:ascii="Verdana" w:hAnsi="Verdana"/>
                <w:b/>
              </w:rPr>
              <w:t>Arbeits- / Beschäftigungsverhältnis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335876D1" w:rsidR="00E82A62" w:rsidRPr="00E168EB" w:rsidRDefault="00D15B16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</w:t>
            </w:r>
            <w:r>
              <w:rPr>
                <w:rFonts w:ascii="Verdana" w:hAnsi="Verdana"/>
                <w:sz w:val="16"/>
                <w:szCs w:val="16"/>
              </w:rPr>
              <w:t>- / Beschäftigungs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verhältnis </w:t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0942F6">
              <w:rPr>
                <w:rFonts w:ascii="Verdana" w:hAnsi="Verdana"/>
                <w:b/>
                <w:lang w:val="en-GB"/>
              </w:rPr>
            </w:r>
            <w:r w:rsidR="000942F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0DD3" w14:textId="77777777" w:rsidR="000942F6" w:rsidRDefault="000942F6">
      <w:r>
        <w:separator/>
      </w:r>
    </w:p>
  </w:endnote>
  <w:endnote w:type="continuationSeparator" w:id="0">
    <w:p w14:paraId="044BBAB0" w14:textId="77777777" w:rsidR="000942F6" w:rsidRDefault="0009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BDFtWSKgIAAEw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731C0748"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D15B16">
      <w:rPr>
        <w:rFonts w:ascii="Verdana" w:hAnsi="Verdana"/>
      </w:rPr>
      <w:t>06/2025</w:t>
    </w:r>
    <w:r w:rsidR="00765FD0">
      <w:rPr>
        <w:rFonts w:ascii="Verdana" w:hAnsi="Verdana"/>
      </w:rPr>
      <w:tab/>
    </w:r>
    <w:r w:rsidR="0039655D">
      <w:rPr>
        <w:rFonts w:ascii="Verdana" w:hAnsi="Verdana"/>
      </w:rPr>
      <w:tab/>
    </w:r>
    <w:r w:rsidR="00765FD0" w:rsidRPr="00765FD0">
      <w:rPr>
        <w:rFonts w:ascii="Verdana" w:hAnsi="Verdana"/>
      </w:rPr>
      <w:fldChar w:fldCharType="begin"/>
    </w:r>
    <w:r w:rsidR="00765FD0" w:rsidRPr="00765FD0">
      <w:rPr>
        <w:rFonts w:ascii="Verdana" w:hAnsi="Verdana"/>
      </w:rPr>
      <w:instrText>PAGE   \* MERGEFORMAT</w:instrText>
    </w:r>
    <w:r w:rsidR="00765FD0" w:rsidRPr="00765FD0">
      <w:rPr>
        <w:rFonts w:ascii="Verdana" w:hAnsi="Verdana"/>
      </w:rPr>
      <w:fldChar w:fldCharType="separate"/>
    </w:r>
    <w:r w:rsidR="00615D68">
      <w:rPr>
        <w:rFonts w:ascii="Verdana" w:hAnsi="Verdana"/>
        <w:noProof/>
      </w:rPr>
      <w:t>4</w:t>
    </w:r>
    <w:r w:rsidR="00765FD0" w:rsidRPr="00765FD0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078349FB" w:rsidR="007D65EF" w:rsidRPr="00065252" w:rsidRDefault="004E0E8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F949DD" wp14:editId="073CB68D">
              <wp:simplePos x="0" y="0"/>
              <wp:positionH relativeFrom="column">
                <wp:posOffset>2880360</wp:posOffset>
              </wp:positionH>
              <wp:positionV relativeFrom="paragraph">
                <wp:posOffset>-3175</wp:posOffset>
              </wp:positionV>
              <wp:extent cx="781050" cy="257175"/>
              <wp:effectExtent l="0" t="0" r="19050" b="28575"/>
              <wp:wrapNone/>
              <wp:docPr id="69745338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28AF075" w14:textId="38FFB8D5" w:rsidR="004E0E8F" w:rsidRDefault="004E0E8F" w:rsidP="004E0E8F"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949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226.8pt;margin-top:-.25pt;width:6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" fillcolor="white [3201]" strokeweight=".5pt">
              <v:textbox>
                <w:txbxContent>
                  <w:p w14:paraId="628AF075" w14:textId="38FFB8D5" w:rsidR="004E0E8F" w:rsidRDefault="004E0E8F" w:rsidP="004E0E8F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330BE5">
      <w:rPr>
        <w:rFonts w:ascii="Verdana" w:hAnsi="Verdana"/>
      </w:rPr>
      <w:t>S</w:t>
    </w:r>
    <w:r w:rsidR="007D65EF" w:rsidRPr="00065252">
      <w:rPr>
        <w:rFonts w:ascii="Verdana" w:hAnsi="Verdana"/>
      </w:rPr>
      <w:t xml:space="preserve">tand </w:t>
    </w:r>
    <w:r w:rsidR="000D3F7B">
      <w:rPr>
        <w:rFonts w:ascii="Verdana" w:hAnsi="Verdana"/>
      </w:rPr>
      <w:t>0</w:t>
    </w:r>
    <w:r w:rsidR="00506C14">
      <w:rPr>
        <w:rFonts w:ascii="Verdana" w:hAnsi="Verdana"/>
      </w:rPr>
      <w:t>6</w:t>
    </w:r>
    <w:r w:rsidR="000D3F7B">
      <w:rPr>
        <w:rFonts w:ascii="Verdana" w:hAnsi="Verdana"/>
      </w:rPr>
      <w:t>/202</w:t>
    </w:r>
    <w:r w:rsidR="00506C14">
      <w:rPr>
        <w:rFonts w:ascii="Verdana" w:hAnsi="Verdana"/>
      </w:rPr>
      <w:t>5</w:t>
    </w:r>
    <w:r>
      <w:rPr>
        <w:rFonts w:ascii="Verdana" w:hAnsi="Verdana"/>
      </w:rPr>
      <w:tab/>
    </w:r>
    <w:r>
      <w:rPr>
        <w:rFonts w:ascii="Verdana" w:hAnsi="Verdana"/>
      </w:rPr>
      <w:tab/>
    </w:r>
    <w:r w:rsidR="00765FD0" w:rsidRPr="00765FD0">
      <w:rPr>
        <w:rFonts w:ascii="Verdana" w:hAnsi="Verdana"/>
      </w:rPr>
      <w:fldChar w:fldCharType="begin"/>
    </w:r>
    <w:r w:rsidR="00765FD0" w:rsidRPr="00765FD0">
      <w:rPr>
        <w:rFonts w:ascii="Verdana" w:hAnsi="Verdana"/>
      </w:rPr>
      <w:instrText>PAGE   \* MERGEFORMAT</w:instrText>
    </w:r>
    <w:r w:rsidR="00765FD0" w:rsidRPr="00765FD0">
      <w:rPr>
        <w:rFonts w:ascii="Verdana" w:hAnsi="Verdana"/>
      </w:rPr>
      <w:fldChar w:fldCharType="separate"/>
    </w:r>
    <w:r w:rsidR="00615D68">
      <w:rPr>
        <w:rFonts w:ascii="Verdana" w:hAnsi="Verdana"/>
        <w:noProof/>
      </w:rPr>
      <w:t>1</w:t>
    </w:r>
    <w:r w:rsidR="00765FD0" w:rsidRPr="00765FD0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E798" w14:textId="77777777" w:rsidR="000942F6" w:rsidRDefault="000942F6">
      <w:r>
        <w:separator/>
      </w:r>
    </w:p>
  </w:footnote>
  <w:footnote w:type="continuationSeparator" w:id="0">
    <w:p w14:paraId="441402D9" w14:textId="77777777" w:rsidR="000942F6" w:rsidRDefault="0009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2F0AC33C" w:rsidR="007D65EF" w:rsidRPr="0094082C" w:rsidRDefault="00506C14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4AF099A8" wp14:editId="0B43991A">
                <wp:extent cx="790575" cy="652224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489" cy="65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506C14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0E538F2E" w:rsidR="00506C14" w:rsidRPr="0094082C" w:rsidRDefault="00506C14" w:rsidP="00506C14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16A8CAA0" w:rsidR="00506C14" w:rsidRPr="0094082C" w:rsidRDefault="00506C14" w:rsidP="00506C14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</w:p>
      </w:tc>
    </w:tr>
    <w:tr w:rsidR="00506C14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506C14" w:rsidRPr="0094082C" w:rsidRDefault="00506C14" w:rsidP="00506C14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506C14" w:rsidRPr="0094082C" w:rsidRDefault="00506C14" w:rsidP="00506C14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506C14" w:rsidRPr="0094082C" w:rsidRDefault="00506C14" w:rsidP="00506C14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43FE7731" w:rsidR="007D65EF" w:rsidRPr="0094082C" w:rsidRDefault="00506C14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142F75DC" wp14:editId="2555F422">
                <wp:extent cx="790575" cy="652224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489" cy="65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36A893F4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7646"/>
    <w:multiLevelType w:val="hybridMultilevel"/>
    <w:tmpl w:val="DCFC66B0"/>
    <w:lvl w:ilvl="0" w:tplc="575CD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BF72DC"/>
    <w:multiLevelType w:val="hybridMultilevel"/>
    <w:tmpl w:val="126400B4"/>
    <w:lvl w:ilvl="0" w:tplc="048AA3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8"/>
  </w:num>
  <w:num w:numId="8">
    <w:abstractNumId w:val="20"/>
  </w:num>
  <w:num w:numId="9">
    <w:abstractNumId w:val="1"/>
  </w:num>
  <w:num w:numId="10">
    <w:abstractNumId w:val="12"/>
  </w:num>
  <w:num w:numId="11">
    <w:abstractNumId w:val="19"/>
  </w:num>
  <w:num w:numId="12">
    <w:abstractNumId w:val="5"/>
  </w:num>
  <w:num w:numId="13">
    <w:abstractNumId w:val="0"/>
  </w:num>
  <w:num w:numId="14">
    <w:abstractNumId w:val="16"/>
  </w:num>
  <w:num w:numId="15">
    <w:abstractNumId w:val="17"/>
  </w:num>
  <w:num w:numId="16">
    <w:abstractNumId w:val="4"/>
  </w:num>
  <w:num w:numId="17">
    <w:abstractNumId w:val="2"/>
  </w:num>
  <w:num w:numId="18">
    <w:abstractNumId w:val="15"/>
  </w:num>
  <w:num w:numId="19">
    <w:abstractNumId w:val="9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42F6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3227"/>
    <w:rsid w:val="0027497F"/>
    <w:rsid w:val="002C3585"/>
    <w:rsid w:val="002C4205"/>
    <w:rsid w:val="002C5BDB"/>
    <w:rsid w:val="002F697C"/>
    <w:rsid w:val="003235F5"/>
    <w:rsid w:val="0033042B"/>
    <w:rsid w:val="00330BE5"/>
    <w:rsid w:val="00334A87"/>
    <w:rsid w:val="00346B0C"/>
    <w:rsid w:val="00352A38"/>
    <w:rsid w:val="00362387"/>
    <w:rsid w:val="00374C0D"/>
    <w:rsid w:val="0038583A"/>
    <w:rsid w:val="0039655D"/>
    <w:rsid w:val="003D263B"/>
    <w:rsid w:val="003F188E"/>
    <w:rsid w:val="004207D9"/>
    <w:rsid w:val="00426F29"/>
    <w:rsid w:val="00463FE8"/>
    <w:rsid w:val="004667BD"/>
    <w:rsid w:val="0046725B"/>
    <w:rsid w:val="004918DB"/>
    <w:rsid w:val="00494EBF"/>
    <w:rsid w:val="004E0E8F"/>
    <w:rsid w:val="004E5966"/>
    <w:rsid w:val="004F07EE"/>
    <w:rsid w:val="004F7296"/>
    <w:rsid w:val="005017D3"/>
    <w:rsid w:val="00506C14"/>
    <w:rsid w:val="00510CEB"/>
    <w:rsid w:val="0051460B"/>
    <w:rsid w:val="00531588"/>
    <w:rsid w:val="005755FC"/>
    <w:rsid w:val="00584570"/>
    <w:rsid w:val="00594C1A"/>
    <w:rsid w:val="005C1CB5"/>
    <w:rsid w:val="005E1E17"/>
    <w:rsid w:val="006018E7"/>
    <w:rsid w:val="00615D68"/>
    <w:rsid w:val="006475BE"/>
    <w:rsid w:val="006D1D13"/>
    <w:rsid w:val="006D2409"/>
    <w:rsid w:val="006D4ACB"/>
    <w:rsid w:val="006F44DB"/>
    <w:rsid w:val="00705670"/>
    <w:rsid w:val="00712E99"/>
    <w:rsid w:val="0072442D"/>
    <w:rsid w:val="0073500A"/>
    <w:rsid w:val="00737149"/>
    <w:rsid w:val="00756272"/>
    <w:rsid w:val="0076268C"/>
    <w:rsid w:val="00765FD0"/>
    <w:rsid w:val="0077649C"/>
    <w:rsid w:val="007B19E6"/>
    <w:rsid w:val="007C62F7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836B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26ED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15B16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65B5C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4E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2025-08-11T06:58:00Z</dcterms:created>
  <dcterms:modified xsi:type="dcterms:W3CDTF">2025-08-11T06:58:00Z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